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5E" w:rsidRDefault="00E32D43">
      <w:r>
        <w:rPr>
          <w:noProof/>
          <w:lang w:eastAsia="nl-BE"/>
        </w:rPr>
        <w:drawing>
          <wp:inline distT="0" distB="0" distL="0" distR="0" wp14:anchorId="5A6F4B6E" wp14:editId="1176D347">
            <wp:extent cx="5760720" cy="42684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43"/>
    <w:rsid w:val="005E5C5E"/>
    <w:rsid w:val="0085722F"/>
    <w:rsid w:val="00E3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23BD-B6C0-4616-BA3B-C8066C94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2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23A638CD5954F90D72F222B2DAFF1" ma:contentTypeVersion="10" ma:contentTypeDescription="Een nieuw document maken." ma:contentTypeScope="" ma:versionID="4d3d0d636df32739d911a9e652e5e66a">
  <xsd:schema xmlns:xsd="http://www.w3.org/2001/XMLSchema" xmlns:xs="http://www.w3.org/2001/XMLSchema" xmlns:p="http://schemas.microsoft.com/office/2006/metadata/properties" xmlns:ns2="92c3da74-d32c-470e-93dd-8f55a0a83204" xmlns:ns3="fcdcc1a6-9697-4537-a95e-5de55e667551" targetNamespace="http://schemas.microsoft.com/office/2006/metadata/properties" ma:root="true" ma:fieldsID="ad1528c81a6a67cf9e3e8ea044741822" ns2:_="" ns3:_="">
    <xsd:import namespace="92c3da74-d32c-470e-93dd-8f55a0a83204"/>
    <xsd:import namespace="fcdcc1a6-9697-4537-a95e-5de55e667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3da74-d32c-470e-93dd-8f55a0a83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cc1a6-9697-4537-a95e-5de55e667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54AD4-28BE-4BCC-B6A4-0C5E8A2B2D0C}"/>
</file>

<file path=customXml/itemProps2.xml><?xml version="1.0" encoding="utf-8"?>
<ds:datastoreItem xmlns:ds="http://schemas.openxmlformats.org/officeDocument/2006/customXml" ds:itemID="{E39D1036-F7DD-4291-A022-51DA4761A761}"/>
</file>

<file path=customXml/itemProps3.xml><?xml version="1.0" encoding="utf-8"?>
<ds:datastoreItem xmlns:ds="http://schemas.openxmlformats.org/officeDocument/2006/customXml" ds:itemID="{D4B2C995-7833-4E18-80E1-605144E7B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HHZ LIER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Even Ellen</dc:creator>
  <cp:keywords/>
  <dc:description/>
  <cp:lastModifiedBy>Van Even Ellen</cp:lastModifiedBy>
  <cp:revision>1</cp:revision>
  <cp:lastPrinted>2020-04-02T15:46:00Z</cp:lastPrinted>
  <dcterms:created xsi:type="dcterms:W3CDTF">2020-04-02T15:46:00Z</dcterms:created>
  <dcterms:modified xsi:type="dcterms:W3CDTF">2020-04-02T15:59:00Z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0x010100F5C23A638CD5954F90D72F222B2DAFF1</vt:lpwstr>
  </property>
</Properties>
</file>